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903" w:rsidRDefault="00370903" w:rsidP="0037090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903" w:rsidRDefault="00370903" w:rsidP="0037090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Қызыл суат ауылы №39 негізгі мектеп </w:t>
      </w:r>
    </w:p>
    <w:p w:rsidR="00370903" w:rsidRDefault="00370903" w:rsidP="0037090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Сыбайлас жемқорлықпен күрес картасы бойынша есеп</w:t>
      </w:r>
    </w:p>
    <w:p w:rsidR="00370903" w:rsidRDefault="00370903" w:rsidP="0037090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Сыбайлас жемқорлықпен  күрес  бойынша 2 ақпан 2018  жылы мектебімізде «Жемқорлықпен күрес картасы» бойынша дөңгелек ұстел өткізілді. Қатысқан  7-9 сынып оқушылары арасында бүгінгі күні жемқорлықпен күресу үшін облыста қандай шаралар жүргізіліп жатқаны, бұл мәселе бойынша балалардың пікірі тыңдалды. 8 сынып оқушысы Куанышев Темірлан Ақмола облысы бойынша жемқорлық іс –әрекеттер анықталған қызметтерді атап өтті: ішкі істер министрлігі, ветеринария, архитектура және құрылыс, жер беру қызметі және транспорт саласы айтылды. Елімізде жалпы жемқорлықпен  2017 жылы ұсталған  статистикалық мәліметтер де келтірілді.  8 сынып оқушысы  Ерсын Мерей арнайы тақырыптық суреттер  салды. Мектепішілік 5-9 сынып оқушылары тәлімгер Нуржанова С.М. «Адал ұрпақ» ерікті мектеп клубымен бірлесе отырып, «Жемқорлықсыз жол-таза жол» атты акция ұйымдастырылды. Қатысқан оқушылар белсене қатысып, патриоттық бағытта әндер орындалды.</w:t>
      </w:r>
      <w:r>
        <w:rPr>
          <w:noProof/>
        </w:rPr>
        <w:drawing>
          <wp:inline distT="0" distB="0" distL="0" distR="0">
            <wp:extent cx="5928102" cy="3454400"/>
            <wp:effectExtent l="19050" t="0" r="0" b="0"/>
            <wp:docPr id="1" name="Рисунок 1" descr="C:\Users\User\AppData\Local\Microsoft\Windows\Temporary Internet Files\Content.Word\20180206_125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80206_1252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61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3722" cy="3776869"/>
            <wp:effectExtent l="19050" t="0" r="828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78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903" w:rsidRDefault="00370903" w:rsidP="0037090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6567" w:rsidRDefault="001C6567"/>
    <w:sectPr w:rsidR="001C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370903"/>
    <w:rsid w:val="001C6567"/>
    <w:rsid w:val="00370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9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913</Characters>
  <Application>Microsoft Office Word</Application>
  <DocSecurity>0</DocSecurity>
  <Lines>7</Lines>
  <Paragraphs>2</Paragraphs>
  <ScaleCrop>false</ScaleCrop>
  <Company>Microsoft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2018-02-14T10:34:00Z</dcterms:created>
  <dcterms:modified xsi:type="dcterms:W3CDTF">2018-02-14T10:34:00Z</dcterms:modified>
</cp:coreProperties>
</file>